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39" w:rsidRPr="002D23A4" w:rsidRDefault="00B844B7" w:rsidP="001A2D39">
      <w:pPr>
        <w:rPr>
          <w:b/>
          <w:sz w:val="16"/>
          <w:szCs w:val="16"/>
        </w:rPr>
      </w:pPr>
      <w:bookmarkStart w:id="0" w:name="_GoBack"/>
      <w:bookmarkEnd w:id="0"/>
      <w: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154305</wp:posOffset>
                </wp:positionV>
                <wp:extent cx="2957195" cy="824230"/>
                <wp:effectExtent l="0" t="381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824230"/>
                          <a:chOff x="-540" y="0"/>
                          <a:chExt cx="5573" cy="14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540" y="0"/>
                            <a:ext cx="5573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9" y="0"/>
                            <a:ext cx="1439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0D4CB" id="Group 2" o:spid="_x0000_s1026" style="position:absolute;margin-left:-11.8pt;margin-top:12.15pt;width:232.85pt;height:64.9pt;z-index:251657728;mso-wrap-distance-left:0;mso-wrap-distance-right:0" coordorigin="-540" coordsize="5573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">
                <v:rect id="Rectangle 3" o:spid="_x0000_s1027" style="position:absolute;left:-540;width:5573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359;width:1439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">
                  <v:stroke joinstyle="round"/>
                  <v:imagedata r:id="rId7" o:title=""/>
                </v:shape>
              </v:group>
            </w:pict>
          </mc:Fallback>
        </mc:AlternateContent>
      </w:r>
      <w:r w:rsidR="001A2D39" w:rsidRPr="00B96D4A">
        <w:rPr>
          <w:b/>
          <w:sz w:val="28"/>
          <w:szCs w:val="28"/>
        </w:rPr>
        <w:t xml:space="preserve">                    </w:t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920F2F">
        <w:rPr>
          <w:b/>
          <w:sz w:val="16"/>
          <w:szCs w:val="16"/>
        </w:rPr>
        <w:t>KLASA:</w:t>
      </w:r>
      <w:r w:rsidR="000D573C">
        <w:rPr>
          <w:b/>
          <w:sz w:val="16"/>
          <w:szCs w:val="16"/>
        </w:rPr>
        <w:t>602-11/17-01/16</w:t>
      </w:r>
    </w:p>
    <w:p w:rsidR="001A2D39" w:rsidRPr="00B96D4A" w:rsidRDefault="00352320" w:rsidP="00352320">
      <w:pPr>
        <w:rPr>
          <w:rFonts w:ascii="Arial" w:hAnsi="Arial" w:cs="Arial"/>
        </w:rPr>
      </w:pPr>
      <w:r w:rsidRPr="00B96D4A">
        <w:rPr>
          <w:rFonts w:ascii="Arial" w:hAnsi="Arial" w:cs="Arial"/>
          <w:b/>
        </w:rPr>
        <w:t xml:space="preserve">                   </w:t>
      </w:r>
      <w:r w:rsidR="002A37BC" w:rsidRPr="00B96D4A">
        <w:rPr>
          <w:rFonts w:ascii="Arial" w:hAnsi="Arial" w:cs="Arial"/>
          <w:b/>
        </w:rPr>
        <w:t xml:space="preserve">  </w:t>
      </w:r>
      <w:r w:rsidR="00701023" w:rsidRPr="00B96D4A">
        <w:rPr>
          <w:rFonts w:ascii="Arial" w:hAnsi="Arial" w:cs="Arial"/>
          <w:b/>
        </w:rPr>
        <w:t>PR</w:t>
      </w:r>
      <w:r w:rsidR="001A2D39" w:rsidRPr="00B96D4A">
        <w:rPr>
          <w:rFonts w:ascii="Arial" w:hAnsi="Arial" w:cs="Arial"/>
          <w:b/>
        </w:rPr>
        <w:t>VA RIJEČKA HRVATSKA</w:t>
      </w:r>
      <w:r w:rsidR="001A2D39" w:rsidRPr="00B96D4A">
        <w:rPr>
          <w:rFonts w:ascii="Arial" w:hAnsi="Arial" w:cs="Arial"/>
          <w:b/>
        </w:rPr>
        <w:tab/>
      </w:r>
      <w:r w:rsidR="004E14C4" w:rsidRPr="00B96D4A">
        <w:rPr>
          <w:rFonts w:ascii="Arial" w:hAnsi="Arial" w:cs="Arial"/>
          <w:b/>
        </w:rPr>
        <w:tab/>
      </w:r>
      <w:r w:rsidR="004E14C4" w:rsidRPr="00B96D4A">
        <w:rPr>
          <w:rFonts w:ascii="Arial" w:hAnsi="Arial" w:cs="Arial"/>
          <w:b/>
        </w:rPr>
        <w:tab/>
      </w:r>
      <w:r w:rsidR="002A37BC" w:rsidRPr="00E62C4F">
        <w:rPr>
          <w:b/>
          <w:sz w:val="16"/>
          <w:szCs w:val="16"/>
        </w:rPr>
        <w:tab/>
      </w:r>
      <w:r w:rsidR="00E62C4F" w:rsidRPr="0045704F">
        <w:rPr>
          <w:b/>
          <w:sz w:val="16"/>
          <w:szCs w:val="16"/>
        </w:rPr>
        <w:t xml:space="preserve">URBROJ: </w:t>
      </w:r>
      <w:r w:rsidR="000D573C">
        <w:rPr>
          <w:b/>
          <w:sz w:val="16"/>
          <w:szCs w:val="16"/>
        </w:rPr>
        <w:t>2170-56-01-17-02</w:t>
      </w:r>
    </w:p>
    <w:p w:rsidR="001A2D39" w:rsidRPr="002D23A4" w:rsidRDefault="001A2D39" w:rsidP="001A2D39">
      <w:pPr>
        <w:rPr>
          <w:sz w:val="20"/>
          <w:szCs w:val="20"/>
        </w:rPr>
      </w:pPr>
      <w:r w:rsidRPr="00B96D4A">
        <w:rPr>
          <w:rFonts w:ascii="Arial" w:hAnsi="Arial" w:cs="Arial"/>
          <w:b/>
        </w:rPr>
        <w:t xml:space="preserve">                  </w:t>
      </w:r>
      <w:r w:rsidR="00352320" w:rsidRPr="00B96D4A">
        <w:rPr>
          <w:rFonts w:ascii="Arial" w:hAnsi="Arial" w:cs="Arial"/>
          <w:b/>
        </w:rPr>
        <w:t xml:space="preserve"> </w:t>
      </w:r>
      <w:r w:rsidR="002A37BC" w:rsidRPr="00B96D4A">
        <w:rPr>
          <w:rFonts w:ascii="Arial" w:hAnsi="Arial" w:cs="Arial"/>
          <w:b/>
        </w:rPr>
        <w:t xml:space="preserve">  </w:t>
      </w:r>
      <w:r w:rsidRPr="00B96D4A">
        <w:rPr>
          <w:rFonts w:ascii="Arial" w:hAnsi="Arial" w:cs="Arial"/>
          <w:b/>
        </w:rPr>
        <w:t>GIMNAZIJA</w:t>
      </w:r>
      <w:r w:rsidRPr="00B96D4A">
        <w:t xml:space="preserve"> </w:t>
      </w:r>
      <w:r w:rsidRPr="00B96D4A">
        <w:tab/>
      </w:r>
      <w:r w:rsidR="004E14C4" w:rsidRPr="00B96D4A">
        <w:tab/>
      </w:r>
      <w:r w:rsidR="004E14C4" w:rsidRPr="00B96D4A">
        <w:tab/>
      </w:r>
      <w:r w:rsidR="004E14C4" w:rsidRPr="00B96D4A">
        <w:tab/>
      </w:r>
      <w:r w:rsidR="000075FD">
        <w:t xml:space="preserve"> </w:t>
      </w:r>
      <w:r w:rsidR="002A37BC" w:rsidRPr="00B96D4A">
        <w:tab/>
      </w:r>
      <w:r w:rsidR="002A37BC" w:rsidRPr="00B96D4A">
        <w:tab/>
      </w:r>
      <w:r w:rsidR="002A37BC" w:rsidRPr="00B96D4A">
        <w:tab/>
      </w:r>
      <w:r w:rsidR="00444679">
        <w:rPr>
          <w:b/>
          <w:sz w:val="16"/>
          <w:szCs w:val="16"/>
        </w:rPr>
        <w:t xml:space="preserve">Rijeka, </w:t>
      </w:r>
      <w:r w:rsidR="000D573C">
        <w:rPr>
          <w:b/>
          <w:sz w:val="16"/>
          <w:szCs w:val="16"/>
        </w:rPr>
        <w:t>22.11.2017.</w:t>
      </w:r>
    </w:p>
    <w:p w:rsidR="001A2D39" w:rsidRPr="00B96D4A" w:rsidRDefault="001A2D39" w:rsidP="001A2D39">
      <w:pPr>
        <w:rPr>
          <w:rFonts w:ascii="Arial" w:hAnsi="Arial" w:cs="Arial"/>
          <w:sz w:val="20"/>
          <w:szCs w:val="20"/>
        </w:rPr>
      </w:pPr>
      <w:r w:rsidRPr="00B96D4A">
        <w:rPr>
          <w:sz w:val="20"/>
          <w:szCs w:val="20"/>
        </w:rPr>
        <w:t xml:space="preserve">                      </w:t>
      </w:r>
      <w:r w:rsidR="00352320" w:rsidRPr="00B96D4A">
        <w:rPr>
          <w:sz w:val="20"/>
          <w:szCs w:val="20"/>
        </w:rPr>
        <w:t xml:space="preserve"> </w:t>
      </w:r>
      <w:r w:rsidRPr="00B96D4A">
        <w:rPr>
          <w:sz w:val="20"/>
          <w:szCs w:val="20"/>
        </w:rPr>
        <w:t xml:space="preserve"> </w:t>
      </w:r>
      <w:r w:rsidR="002A37BC" w:rsidRPr="00B96D4A">
        <w:rPr>
          <w:sz w:val="20"/>
          <w:szCs w:val="20"/>
        </w:rPr>
        <w:t xml:space="preserve">   </w:t>
      </w:r>
      <w:r w:rsidR="00352320" w:rsidRPr="00B96D4A">
        <w:rPr>
          <w:sz w:val="20"/>
          <w:szCs w:val="20"/>
        </w:rPr>
        <w:t xml:space="preserve"> </w:t>
      </w:r>
      <w:r w:rsidR="002A37BC" w:rsidRPr="00B96D4A">
        <w:rPr>
          <w:sz w:val="20"/>
          <w:szCs w:val="20"/>
        </w:rPr>
        <w:t xml:space="preserve"> </w:t>
      </w:r>
      <w:r w:rsidRPr="00B96D4A">
        <w:rPr>
          <w:rFonts w:ascii="Arial" w:hAnsi="Arial" w:cs="Arial"/>
          <w:sz w:val="20"/>
          <w:szCs w:val="20"/>
        </w:rPr>
        <w:t>Frana Kurelca</w:t>
      </w:r>
      <w:r w:rsidR="0049492D" w:rsidRPr="00B96D4A">
        <w:rPr>
          <w:rFonts w:ascii="Arial" w:hAnsi="Arial" w:cs="Arial"/>
          <w:sz w:val="20"/>
          <w:szCs w:val="20"/>
        </w:rPr>
        <w:t xml:space="preserve"> 1</w:t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Pr="00B96D4A">
        <w:rPr>
          <w:rFonts w:ascii="Arial" w:hAnsi="Arial" w:cs="Arial"/>
          <w:sz w:val="20"/>
          <w:szCs w:val="20"/>
        </w:rPr>
        <w:t xml:space="preserve">         </w:t>
      </w:r>
      <w:r w:rsidRPr="00B96D4A">
        <w:rPr>
          <w:rFonts w:ascii="Arial" w:hAnsi="Arial" w:cs="Arial"/>
          <w:sz w:val="20"/>
          <w:szCs w:val="20"/>
        </w:rPr>
        <w:tab/>
      </w:r>
      <w:r w:rsidR="002A37BC" w:rsidRPr="00B96D4A">
        <w:rPr>
          <w:rFonts w:ascii="Arial" w:hAnsi="Arial" w:cs="Arial"/>
          <w:sz w:val="20"/>
          <w:szCs w:val="20"/>
        </w:rPr>
        <w:tab/>
      </w:r>
    </w:p>
    <w:p w:rsidR="00B067A4" w:rsidRPr="00B96D4A" w:rsidRDefault="00352320" w:rsidP="001A2D39">
      <w:pPr>
        <w:rPr>
          <w:rFonts w:ascii="Arial" w:hAnsi="Arial" w:cs="Arial"/>
          <w:sz w:val="20"/>
          <w:szCs w:val="20"/>
        </w:rPr>
      </w:pPr>
      <w:r w:rsidRPr="00B96D4A">
        <w:rPr>
          <w:rFonts w:ascii="Arial" w:hAnsi="Arial" w:cs="Arial"/>
          <w:sz w:val="20"/>
          <w:szCs w:val="20"/>
        </w:rPr>
        <w:t xml:space="preserve">                    </w:t>
      </w:r>
      <w:r w:rsidR="001A2D39" w:rsidRPr="00B96D4A">
        <w:rPr>
          <w:rFonts w:ascii="Arial" w:hAnsi="Arial" w:cs="Arial"/>
          <w:sz w:val="20"/>
          <w:szCs w:val="20"/>
        </w:rPr>
        <w:t xml:space="preserve"> </w:t>
      </w:r>
      <w:r w:rsidRPr="00B96D4A">
        <w:rPr>
          <w:rFonts w:ascii="Arial" w:hAnsi="Arial" w:cs="Arial"/>
          <w:sz w:val="20"/>
          <w:szCs w:val="20"/>
        </w:rPr>
        <w:t xml:space="preserve"> </w:t>
      </w:r>
      <w:r w:rsidR="004E14C4" w:rsidRPr="00B96D4A">
        <w:rPr>
          <w:rFonts w:ascii="Arial" w:hAnsi="Arial" w:cs="Arial"/>
          <w:sz w:val="20"/>
          <w:szCs w:val="20"/>
        </w:rPr>
        <w:t xml:space="preserve"> </w:t>
      </w:r>
      <w:r w:rsidR="002A37BC" w:rsidRPr="00B96D4A">
        <w:rPr>
          <w:rFonts w:ascii="Arial" w:hAnsi="Arial" w:cs="Arial"/>
          <w:sz w:val="20"/>
          <w:szCs w:val="20"/>
        </w:rPr>
        <w:t xml:space="preserve">   </w:t>
      </w:r>
      <w:r w:rsidR="00701023" w:rsidRPr="00B96D4A">
        <w:rPr>
          <w:rFonts w:ascii="Arial" w:hAnsi="Arial" w:cs="Arial"/>
          <w:sz w:val="20"/>
          <w:szCs w:val="20"/>
        </w:rPr>
        <w:t xml:space="preserve">51000 Rijeka  </w:t>
      </w:r>
      <w:r w:rsidR="0049492D" w:rsidRPr="00B96D4A">
        <w:rPr>
          <w:rFonts w:ascii="Arial" w:hAnsi="Arial" w:cs="Arial"/>
          <w:sz w:val="20"/>
          <w:szCs w:val="20"/>
        </w:rPr>
        <w:t xml:space="preserve"> </w:t>
      </w:r>
    </w:p>
    <w:p w:rsidR="00601BC1" w:rsidRDefault="00601BC1" w:rsidP="00E312ED"/>
    <w:p w:rsidR="00510F2F" w:rsidRDefault="00510F2F" w:rsidP="00510F2F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510F2F" w:rsidRDefault="001A0FE8" w:rsidP="00510F2F">
      <w:pPr>
        <w:jc w:val="center"/>
        <w:rPr>
          <w:b/>
        </w:rPr>
      </w:pPr>
      <w:r>
        <w:rPr>
          <w:b/>
        </w:rPr>
        <w:t>VIŠEDNEVNE</w:t>
      </w:r>
      <w:r w:rsidR="00510F2F">
        <w:rPr>
          <w:b/>
        </w:rPr>
        <w:t xml:space="preserve"> IZVANUČIONIČKE NASTAVE</w:t>
      </w:r>
    </w:p>
    <w:p w:rsidR="0045704F" w:rsidRDefault="0045704F" w:rsidP="00510F2F">
      <w:pPr>
        <w:jc w:val="center"/>
        <w:rPr>
          <w:b/>
        </w:rPr>
      </w:pPr>
    </w:p>
    <w:p w:rsidR="00510F2F" w:rsidRDefault="00510F2F" w:rsidP="00510F2F">
      <w:pPr>
        <w:jc w:val="center"/>
      </w:pPr>
      <w:r>
        <w:t xml:space="preserve">Broj ponude: </w:t>
      </w:r>
      <w:r w:rsidR="00920F2F">
        <w:t>09</w:t>
      </w:r>
      <w:r w:rsidR="00533E23">
        <w:t>/2017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2109"/>
        <w:gridCol w:w="2110"/>
      </w:tblGrid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tražene podatke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Prva riječka hrvatska gimnazija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Frana Kurelca 1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Rijeka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510F2F" w:rsidRDefault="003169A7" w:rsidP="003169A7">
            <w:pPr>
              <w:jc w:val="both"/>
            </w:pPr>
            <w:r>
              <w:t>51000</w:t>
            </w:r>
          </w:p>
        </w:tc>
      </w:tr>
      <w:tr w:rsidR="00510F2F" w:rsidTr="00A624E1">
        <w:tc>
          <w:tcPr>
            <w:tcW w:w="534" w:type="dxa"/>
          </w:tcPr>
          <w:p w:rsidR="00510F2F" w:rsidRDefault="00510F2F" w:rsidP="007A6C86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510F2F" w:rsidRDefault="00DE233D" w:rsidP="007A6C86">
            <w:pPr>
              <w:jc w:val="both"/>
            </w:pPr>
            <w:r>
              <w:t>3</w:t>
            </w:r>
            <w:r w:rsidR="000D0633">
              <w:t>.a</w:t>
            </w:r>
            <w:r w:rsidR="00070EE4">
              <w:t xml:space="preserve"> razreda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 w:rsidR="00510F2F" w:rsidRPr="007A6C86" w:rsidRDefault="008C1882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Uz planirano upisati broj dana i noćenja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5069" w:type="dxa"/>
            <w:gridSpan w:val="3"/>
          </w:tcPr>
          <w:p w:rsidR="00510F2F" w:rsidRDefault="00DC76F3" w:rsidP="007A6C86">
            <w:pPr>
              <w:jc w:val="both"/>
            </w:pPr>
            <w:r>
              <w:t>7 dana, 6</w:t>
            </w:r>
            <w:r w:rsidR="00070EE4">
              <w:t xml:space="preserve"> noćenj</w:t>
            </w:r>
            <w:r>
              <w:t>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odredište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A624E1" w:rsidP="00A624E1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="00510F2F"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A624E1" w:rsidP="00A624E1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="00510F2F" w:rsidRPr="00510F2F">
              <w:t xml:space="preserve"> inozemstvu</w:t>
            </w:r>
          </w:p>
        </w:tc>
        <w:tc>
          <w:tcPr>
            <w:tcW w:w="5069" w:type="dxa"/>
            <w:gridSpan w:val="3"/>
          </w:tcPr>
          <w:p w:rsidR="00510F2F" w:rsidRPr="006270CC" w:rsidRDefault="00DC76F3" w:rsidP="007A6C86">
            <w:pPr>
              <w:jc w:val="both"/>
            </w:pPr>
            <w:r w:rsidRPr="006270CC">
              <w:t>Češka, Poljska</w:t>
            </w:r>
          </w:p>
        </w:tc>
      </w:tr>
      <w:tr w:rsidR="007A6C86" w:rsidTr="00A624E1">
        <w:tc>
          <w:tcPr>
            <w:tcW w:w="534" w:type="dxa"/>
          </w:tcPr>
          <w:p w:rsidR="00510F2F" w:rsidRDefault="00510F2F" w:rsidP="007A6C86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A624E1" w:rsidRPr="00A624E1" w:rsidRDefault="00A624E1" w:rsidP="007A6C86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510F2F" w:rsidRPr="002D23A4" w:rsidRDefault="000D0633" w:rsidP="00DC76F3">
            <w:pPr>
              <w:ind w:firstLine="708"/>
              <w:jc w:val="both"/>
            </w:pPr>
            <w:r>
              <w:t>24</w:t>
            </w:r>
            <w:r w:rsidR="00D10CE7" w:rsidRPr="002D23A4">
              <w:t>.</w:t>
            </w:r>
            <w:r w:rsidR="00DC76F3" w:rsidRPr="002D23A4">
              <w:t xml:space="preserve"> kolovoza</w:t>
            </w:r>
            <w:r>
              <w:t xml:space="preserve"> 2018</w:t>
            </w:r>
            <w:r w:rsidR="002D23A4">
              <w:t>.</w:t>
            </w:r>
            <w:r>
              <w:t xml:space="preserve"> - 1</w:t>
            </w:r>
            <w:r w:rsidR="00070EE4" w:rsidRPr="002D23A4">
              <w:t>.</w:t>
            </w:r>
            <w:r>
              <w:t>rujna 2018</w:t>
            </w:r>
            <w:r w:rsidR="00070EE4" w:rsidRPr="002D23A4">
              <w:t>. godine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510F2F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broj (s mogućnošću odstupanja za 3 učenika)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49132D" w:rsidRDefault="000D0633" w:rsidP="007A6C86">
            <w:pPr>
              <w:jc w:val="both"/>
            </w:pPr>
            <w:r>
              <w:t>25</w:t>
            </w:r>
            <w:r w:rsidR="00070EE4">
              <w:t xml:space="preserve"> 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49132D" w:rsidRDefault="00070EE4" w:rsidP="007A6C86">
            <w:pPr>
              <w:jc w:val="both"/>
            </w:pPr>
            <w:r>
              <w:t>2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</w:t>
            </w:r>
            <w:r w:rsidR="00A624E1" w:rsidRPr="00A624E1">
              <w:rPr>
                <w:sz w:val="22"/>
              </w:rPr>
              <w:t xml:space="preserve"> za učenike</w:t>
            </w:r>
          </w:p>
        </w:tc>
        <w:tc>
          <w:tcPr>
            <w:tcW w:w="5069" w:type="dxa"/>
            <w:gridSpan w:val="3"/>
          </w:tcPr>
          <w:p w:rsidR="0049132D" w:rsidRPr="002D23A4" w:rsidRDefault="00DC76F3" w:rsidP="00444679">
            <w:pPr>
              <w:jc w:val="both"/>
            </w:pPr>
            <w:r w:rsidRPr="002D23A4">
              <w:t>razred ima sestre blizanke (</w:t>
            </w:r>
            <w:r w:rsidR="00444679" w:rsidRPr="002D23A4">
              <w:t xml:space="preserve">gratis putovanje za jednu sestru </w:t>
            </w:r>
            <w:r w:rsidR="00444679">
              <w:t>ili uračunati popust</w:t>
            </w:r>
            <w:r w:rsidRPr="002D23A4">
              <w:t>)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49132D" w:rsidP="007A6C86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49132D" w:rsidRDefault="00070EE4" w:rsidP="007A6C86">
            <w:pPr>
              <w:jc w:val="both"/>
            </w:pPr>
            <w:r>
              <w:t>Rijeka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444679" w:rsidRDefault="00E13C47" w:rsidP="007A6C86">
            <w:pPr>
              <w:jc w:val="both"/>
            </w:pPr>
            <w:r w:rsidRPr="00E13C47">
              <w:t>Varšava</w:t>
            </w:r>
            <w:r>
              <w:t xml:space="preserve"> ili </w:t>
            </w:r>
          </w:p>
          <w:p w:rsidR="00444679" w:rsidRDefault="00E13C47" w:rsidP="007A6C86">
            <w:pPr>
              <w:jc w:val="both"/>
            </w:pPr>
            <w:r>
              <w:t>Budimpešta</w:t>
            </w:r>
            <w:r w:rsidR="00444679">
              <w:t xml:space="preserve"> ili </w:t>
            </w:r>
          </w:p>
          <w:p w:rsidR="0049132D" w:rsidRPr="00E13C47" w:rsidRDefault="00444679" w:rsidP="007A6C86">
            <w:pPr>
              <w:jc w:val="both"/>
              <w:rPr>
                <w:highlight w:val="red"/>
              </w:rPr>
            </w:pPr>
            <w:r>
              <w:t>i Varšava i Budimpešta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49132D" w:rsidRDefault="00DC76F3" w:rsidP="007A6C86">
            <w:pPr>
              <w:jc w:val="both"/>
            </w:pPr>
            <w:r>
              <w:t>Krakow, Prag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49132D" w:rsidP="007A6C86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 kombinacije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7A6C86">
            <w:pPr>
              <w:jc w:val="both"/>
            </w:pPr>
            <w:r>
              <w:t>a)</w:t>
            </w:r>
            <w:r w:rsidR="0049132D">
              <w:t>Autobus</w:t>
            </w:r>
            <w:r>
              <w:t xml:space="preserve"> koji udovoljava zakonskim uvjetima za prijevoz učenika</w:t>
            </w:r>
          </w:p>
        </w:tc>
        <w:tc>
          <w:tcPr>
            <w:tcW w:w="5069" w:type="dxa"/>
            <w:gridSpan w:val="3"/>
          </w:tcPr>
          <w:p w:rsidR="0049132D" w:rsidRDefault="00070EE4" w:rsidP="007A6C86">
            <w:pPr>
              <w:jc w:val="both"/>
            </w:pPr>
            <w:r w:rsidRPr="006270CC">
              <w:t>X</w:t>
            </w:r>
          </w:p>
          <w:p w:rsidR="00533E23" w:rsidRPr="006270CC" w:rsidRDefault="00533E23" w:rsidP="007A6C86">
            <w:pPr>
              <w:jc w:val="both"/>
            </w:pPr>
            <w:r>
              <w:t>Autobus koji ima toalet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A624E1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7A6C86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8C1882" w:rsidTr="00A624E1">
        <w:tc>
          <w:tcPr>
            <w:tcW w:w="534" w:type="dxa"/>
            <w:tcBorders>
              <w:top w:val="nil"/>
              <w:bottom w:val="nil"/>
            </w:tcBorders>
          </w:tcPr>
          <w:p w:rsidR="008C1882" w:rsidRDefault="008C1882" w:rsidP="007A6C86">
            <w:pPr>
              <w:jc w:val="both"/>
            </w:pPr>
          </w:p>
        </w:tc>
        <w:tc>
          <w:tcPr>
            <w:tcW w:w="3827" w:type="dxa"/>
          </w:tcPr>
          <w:p w:rsidR="008C1882" w:rsidRDefault="00A624E1" w:rsidP="00A624E1">
            <w:pPr>
              <w:numPr>
                <w:ilvl w:val="0"/>
                <w:numId w:val="19"/>
              </w:numPr>
              <w:ind w:left="175" w:hanging="283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8C1882" w:rsidRPr="007A6C86" w:rsidRDefault="008C1882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A624E1">
            <w:pPr>
              <w:jc w:val="both"/>
            </w:pPr>
            <w:r>
              <w:t xml:space="preserve">e) </w:t>
            </w:r>
            <w:r w:rsidR="0049132D">
              <w:t>Kombinirani prijevoz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73BAB" w:rsidTr="00A624E1">
        <w:tc>
          <w:tcPr>
            <w:tcW w:w="534" w:type="dxa"/>
            <w:tcBorders>
              <w:top w:val="nil"/>
            </w:tcBorders>
            <w:vAlign w:val="center"/>
          </w:tcPr>
          <w:p w:rsidR="00773BAB" w:rsidRDefault="00773BAB" w:rsidP="00773BAB">
            <w:r>
              <w:t>9.</w:t>
            </w:r>
          </w:p>
        </w:tc>
        <w:tc>
          <w:tcPr>
            <w:tcW w:w="3827" w:type="dxa"/>
            <w:vAlign w:val="center"/>
          </w:tcPr>
          <w:p w:rsidR="00773BAB" w:rsidRPr="00773BAB" w:rsidRDefault="00773BAB" w:rsidP="00773BAB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 w:rsidR="00A624E1"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73BAB" w:rsidRPr="007A6C86" w:rsidRDefault="00773BAB" w:rsidP="007A6C86">
            <w:pPr>
              <w:jc w:val="both"/>
              <w:rPr>
                <w:i/>
              </w:rPr>
            </w:pPr>
            <w:r w:rsidRPr="00773BAB">
              <w:rPr>
                <w:i/>
                <w:sz w:val="20"/>
              </w:rPr>
              <w:t>Označiti sa x/upisati broj zvjezdica/dopisati (moguće označiti više smještajnih kapaciteta</w:t>
            </w:r>
          </w:p>
        </w:tc>
      </w:tr>
      <w:tr w:rsidR="00773BAB" w:rsidTr="00A624E1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</w:tcPr>
          <w:p w:rsidR="00773BAB" w:rsidRPr="00773BAB" w:rsidRDefault="00773BAB" w:rsidP="007A6C86">
            <w:pPr>
              <w:jc w:val="both"/>
              <w:rPr>
                <w:i/>
                <w:sz w:val="20"/>
              </w:rPr>
            </w:pP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D05C1C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</w:t>
            </w:r>
            <w:r w:rsidR="00A624E1">
              <w:t xml:space="preserve"> (upisati broj </w:t>
            </w:r>
            <w:r w:rsidR="00D05C1C">
              <w:t>***</w:t>
            </w:r>
            <w:r w:rsidR="00A624E1">
              <w:t>)</w:t>
            </w:r>
          </w:p>
        </w:tc>
        <w:tc>
          <w:tcPr>
            <w:tcW w:w="5069" w:type="dxa"/>
            <w:gridSpan w:val="3"/>
          </w:tcPr>
          <w:p w:rsidR="00773BAB" w:rsidRPr="006270CC" w:rsidRDefault="00DC76F3" w:rsidP="007A6C86">
            <w:pPr>
              <w:jc w:val="both"/>
            </w:pPr>
            <w:r w:rsidRPr="006270CC">
              <w:t>2xKrakow</w:t>
            </w:r>
            <w:r w:rsidR="00070EE4" w:rsidRPr="006270CC">
              <w:t xml:space="preserve"> (***)</w:t>
            </w:r>
            <w:r w:rsidRPr="006270CC">
              <w:t>,  3xPrag (*** ili ****) na liniji metroa</w:t>
            </w:r>
            <w:r w:rsidR="00E13C47" w:rsidRPr="006270CC">
              <w:t xml:space="preserve"> ili 3xKrakow a 2xPrag (ako se ide u Varšavu)</w:t>
            </w: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773BAB" w:rsidRPr="00773BAB" w:rsidRDefault="00773BAB" w:rsidP="007A6C86">
            <w:pPr>
              <w:jc w:val="both"/>
              <w:rPr>
                <w:i/>
                <w:sz w:val="20"/>
              </w:rPr>
            </w:pPr>
          </w:p>
        </w:tc>
      </w:tr>
      <w:tr w:rsidR="00A624E1" w:rsidTr="00A624E1">
        <w:tc>
          <w:tcPr>
            <w:tcW w:w="534" w:type="dxa"/>
            <w:vMerge/>
            <w:vAlign w:val="center"/>
          </w:tcPr>
          <w:p w:rsidR="00A624E1" w:rsidRDefault="00A624E1" w:rsidP="00773BAB"/>
        </w:tc>
        <w:tc>
          <w:tcPr>
            <w:tcW w:w="3827" w:type="dxa"/>
            <w:vAlign w:val="center"/>
          </w:tcPr>
          <w:p w:rsidR="00A624E1" w:rsidRDefault="00A624E1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A624E1" w:rsidRPr="006270CC" w:rsidRDefault="00070EE4" w:rsidP="007A6C86">
            <w:pPr>
              <w:jc w:val="both"/>
            </w:pPr>
            <w:r w:rsidRPr="006270CC">
              <w:t>X</w:t>
            </w:r>
            <w:r w:rsidR="00DC76F3" w:rsidRPr="006270CC">
              <w:t xml:space="preserve"> (u istom hotelu u kojem se noći ili u </w:t>
            </w:r>
            <w:r w:rsidR="00DC76F3" w:rsidRPr="006270CC">
              <w:lastRenderedPageBreak/>
              <w:t>neposrednoj blizini)</w:t>
            </w:r>
          </w:p>
        </w:tc>
      </w:tr>
      <w:tr w:rsidR="00A624E1" w:rsidTr="00A624E1">
        <w:tc>
          <w:tcPr>
            <w:tcW w:w="534" w:type="dxa"/>
            <w:vMerge/>
            <w:vAlign w:val="center"/>
          </w:tcPr>
          <w:p w:rsidR="00A624E1" w:rsidRDefault="00A624E1" w:rsidP="00773BAB"/>
        </w:tc>
        <w:tc>
          <w:tcPr>
            <w:tcW w:w="3827" w:type="dxa"/>
            <w:vAlign w:val="center"/>
          </w:tcPr>
          <w:p w:rsidR="00A624E1" w:rsidRDefault="00A624E1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A624E1" w:rsidRPr="00773BAB" w:rsidRDefault="00A624E1" w:rsidP="007A6C86">
            <w:pPr>
              <w:jc w:val="both"/>
              <w:rPr>
                <w:i/>
                <w:sz w:val="20"/>
              </w:rPr>
            </w:pP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</w:t>
            </w:r>
            <w:r w:rsidR="00D05C1C">
              <w:t xml:space="preserve"> (</w:t>
            </w:r>
            <w:r w:rsidR="00D05C1C"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6270CC" w:rsidRPr="006270CC" w:rsidRDefault="006270CC" w:rsidP="00444679">
            <w:pPr>
              <w:jc w:val="both"/>
            </w:pPr>
            <w:r w:rsidRPr="006270CC">
              <w:t>Jedan polupansion se može za</w:t>
            </w:r>
            <w:r>
              <w:t xml:space="preserve">mijeniti </w:t>
            </w:r>
            <w:r w:rsidRPr="006270CC">
              <w:t>noćenjem s doručko</w:t>
            </w:r>
            <w:r>
              <w:t>m ako se ide na vožnju brodom Vltavom</w:t>
            </w:r>
            <w:r w:rsidRPr="006270CC">
              <w:t>;</w:t>
            </w:r>
          </w:p>
          <w:p w:rsidR="00773BAB" w:rsidRPr="006270CC" w:rsidRDefault="00773BAB" w:rsidP="00444679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A624E1" w:rsidP="007A6C86">
            <w:pPr>
              <w:jc w:val="both"/>
            </w:pPr>
            <w:r>
              <w:t>10</w:t>
            </w:r>
            <w:r w:rsidR="00D05C1C">
              <w:t>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 xml:space="preserve">U </w:t>
            </w:r>
            <w:r w:rsidR="007A6C86" w:rsidRPr="007A6C86">
              <w:rPr>
                <w:b/>
              </w:rPr>
              <w:t xml:space="preserve">cijenu </w:t>
            </w:r>
            <w:r w:rsidRPr="007A6C86">
              <w:rPr>
                <w:b/>
              </w:rPr>
              <w:t>ponude uračunati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  <w:r w:rsidR="00D05C1C">
              <w:rPr>
                <w:i/>
              </w:rPr>
              <w:t>s</w:t>
            </w:r>
            <w:r w:rsidR="00FE313B">
              <w:rPr>
                <w:i/>
              </w:rPr>
              <w:t>t</w:t>
            </w:r>
            <w:r w:rsidR="00D05C1C">
              <w:rPr>
                <w:i/>
              </w:rPr>
              <w:t xml:space="preserve"> imenima svakog muzeja, nacionalnog parka ili parka prirode, dvorca, grada, radionice i sl. ili označiti sa x (za e)</w:t>
            </w:r>
          </w:p>
        </w:tc>
      </w:tr>
      <w:tr w:rsidR="00DC76F3" w:rsidTr="00A624E1">
        <w:tc>
          <w:tcPr>
            <w:tcW w:w="534" w:type="dxa"/>
            <w:tcBorders>
              <w:bottom w:val="nil"/>
            </w:tcBorders>
          </w:tcPr>
          <w:p w:rsidR="00DC76F3" w:rsidRDefault="00DC76F3" w:rsidP="007A6C86">
            <w:pPr>
              <w:jc w:val="both"/>
            </w:pPr>
          </w:p>
        </w:tc>
        <w:tc>
          <w:tcPr>
            <w:tcW w:w="3827" w:type="dxa"/>
          </w:tcPr>
          <w:p w:rsidR="00DC76F3" w:rsidRPr="0049132D" w:rsidRDefault="00DC76F3" w:rsidP="00070EE4">
            <w:pPr>
              <w:jc w:val="both"/>
            </w:pPr>
            <w:r>
              <w:t xml:space="preserve">a) </w:t>
            </w:r>
            <w:r w:rsidRPr="0049132D">
              <w:t>Ulaznice za</w:t>
            </w:r>
          </w:p>
        </w:tc>
        <w:tc>
          <w:tcPr>
            <w:tcW w:w="5069" w:type="dxa"/>
            <w:gridSpan w:val="3"/>
          </w:tcPr>
          <w:p w:rsidR="00DC76F3" w:rsidRPr="00E13C47" w:rsidRDefault="00E13C47" w:rsidP="00E13C47">
            <w:pPr>
              <w:jc w:val="both"/>
              <w:rPr>
                <w:highlight w:val="red"/>
              </w:rPr>
            </w:pPr>
            <w:r>
              <w:t>muzeje, vožnju brodom po Vltavi</w:t>
            </w:r>
            <w:r w:rsidR="006270CC">
              <w:t xml:space="preserve"> s večerom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D05C1C" w:rsidP="007A6C86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070EE4" w:rsidP="00070EE4">
            <w:pPr>
              <w:jc w:val="both"/>
            </w:pPr>
            <w:r>
              <w:t xml:space="preserve">c) </w:t>
            </w:r>
            <w:r w:rsidR="00D05C1C">
              <w:t>Vodiča za razgled grada</w:t>
            </w:r>
          </w:p>
        </w:tc>
        <w:tc>
          <w:tcPr>
            <w:tcW w:w="5069" w:type="dxa"/>
            <w:gridSpan w:val="3"/>
          </w:tcPr>
          <w:p w:rsidR="0049132D" w:rsidRPr="006270CC" w:rsidRDefault="00070EE4" w:rsidP="007A6C86">
            <w:pPr>
              <w:jc w:val="both"/>
            </w:pPr>
            <w:r w:rsidRPr="006270CC">
              <w:t>X</w:t>
            </w:r>
            <w:r w:rsidR="005D2E0D" w:rsidRPr="006270CC">
              <w:t xml:space="preserve"> lokalni stručni vodič (Prag, </w:t>
            </w:r>
            <w:r w:rsidR="002D23A4" w:rsidRPr="006270CC">
              <w:t>Varšava</w:t>
            </w:r>
            <w:r w:rsidR="005D2E0D" w:rsidRPr="006270CC">
              <w:t>)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D05C1C" w:rsidP="00D05C1C">
            <w:pPr>
              <w:jc w:val="both"/>
            </w:pPr>
            <w:r>
              <w:t>d)Drugi zahtjevi</w:t>
            </w:r>
          </w:p>
        </w:tc>
        <w:tc>
          <w:tcPr>
            <w:tcW w:w="5069" w:type="dxa"/>
            <w:gridSpan w:val="3"/>
          </w:tcPr>
          <w:p w:rsidR="0049132D" w:rsidRDefault="005D2E0D" w:rsidP="007A6C86">
            <w:pPr>
              <w:jc w:val="both"/>
            </w:pPr>
            <w:r w:rsidRPr="006270CC">
              <w:t>dobra lokacija hotela</w:t>
            </w:r>
            <w:r w:rsidR="006270CC" w:rsidRPr="006270CC">
              <w:t xml:space="preserve"> (blizina centra grada)</w:t>
            </w:r>
            <w:r w:rsidRPr="006270CC">
              <w:t>, po mogućnosti spajanje s nekim drugim razredom zbog manjih troškova</w:t>
            </w:r>
          </w:p>
          <w:p w:rsidR="004D42DD" w:rsidRPr="006270CC" w:rsidRDefault="004D42DD" w:rsidP="004D42DD">
            <w:pPr>
              <w:jc w:val="both"/>
            </w:pPr>
            <w:r w:rsidRPr="006270CC">
              <w:t>Pedagoška pratnja za 2 nastavnika</w:t>
            </w:r>
            <w:r>
              <w:t xml:space="preserve"> (trošak službenog puta s poreznim davanjima)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773BAB" w:rsidRDefault="00D05C1C" w:rsidP="007A6C86">
            <w:pPr>
              <w:jc w:val="both"/>
              <w:rPr>
                <w:sz w:val="22"/>
              </w:rPr>
            </w:pPr>
            <w:r>
              <w:rPr>
                <w:sz w:val="22"/>
              </w:rPr>
              <w:t>e)Prijedlog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49132D" w:rsidRPr="006270CC" w:rsidRDefault="00070EE4" w:rsidP="007A6C86">
            <w:pPr>
              <w:jc w:val="both"/>
            </w:pPr>
            <w:r w:rsidRPr="006270CC">
              <w:t>X</w:t>
            </w:r>
            <w:r w:rsidR="005D2E0D" w:rsidRPr="006270CC">
              <w:t xml:space="preserve"> prijedlog agencije – posjet lokalitetima koji su prilagođeni maturantima (Varšava, Budimpešta u povratku)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0179F" w:rsidRDefault="00D05C1C" w:rsidP="00D05C1C">
            <w:pPr>
              <w:jc w:val="both"/>
            </w:pPr>
            <w:r>
              <w:t>11.</w:t>
            </w:r>
          </w:p>
        </w:tc>
        <w:tc>
          <w:tcPr>
            <w:tcW w:w="3827" w:type="dxa"/>
          </w:tcPr>
          <w:p w:rsidR="0050179F" w:rsidRPr="007A6C86" w:rsidRDefault="0050179F" w:rsidP="007A6C86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50179F" w:rsidRPr="007A6C86" w:rsidRDefault="0050179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D05C1C" w:rsidTr="00A624E1">
        <w:tc>
          <w:tcPr>
            <w:tcW w:w="534" w:type="dxa"/>
            <w:vMerge w:val="restart"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A6C86" w:rsidRDefault="00D05C1C" w:rsidP="007A6C86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A6C86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73BAB" w:rsidRDefault="00D05C1C" w:rsidP="00D05C1C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8E3667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73BAB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D05C1C" w:rsidRPr="006270CC" w:rsidRDefault="005D2E0D" w:rsidP="007A6C86">
            <w:pPr>
              <w:jc w:val="both"/>
            </w:pPr>
            <w:r w:rsidRPr="006270CC">
              <w:t>X</w:t>
            </w:r>
          </w:p>
        </w:tc>
      </w:tr>
      <w:tr w:rsidR="00D05C1C" w:rsidTr="00D05C1C">
        <w:tc>
          <w:tcPr>
            <w:tcW w:w="534" w:type="dxa"/>
          </w:tcPr>
          <w:p w:rsidR="00D05C1C" w:rsidRDefault="00D05C1C" w:rsidP="007A6C86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D05C1C" w:rsidRPr="00D05C1C" w:rsidRDefault="00D05C1C" w:rsidP="007A6C86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D05C1C" w:rsidTr="00D05C1C">
        <w:tc>
          <w:tcPr>
            <w:tcW w:w="534" w:type="dxa"/>
            <w:vMerge w:val="restart"/>
          </w:tcPr>
          <w:p w:rsidR="00D05C1C" w:rsidRDefault="00D05C1C" w:rsidP="007A6C86">
            <w:pPr>
              <w:jc w:val="both"/>
            </w:pPr>
          </w:p>
        </w:tc>
        <w:tc>
          <w:tcPr>
            <w:tcW w:w="4677" w:type="dxa"/>
            <w:gridSpan w:val="2"/>
          </w:tcPr>
          <w:p w:rsidR="00D05C1C" w:rsidRPr="00D05C1C" w:rsidRDefault="00D05C1C" w:rsidP="007A6C86">
            <w:pPr>
              <w:jc w:val="both"/>
            </w:pPr>
            <w:r w:rsidRPr="00D05C1C">
              <w:t>Rok dostave po</w:t>
            </w:r>
            <w:r w:rsidR="002D23A4"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D05C1C" w:rsidRPr="0045704F" w:rsidRDefault="00A85B76" w:rsidP="00A85B76">
            <w:pPr>
              <w:jc w:val="both"/>
              <w:rPr>
                <w:b/>
              </w:rPr>
            </w:pPr>
            <w:r>
              <w:rPr>
                <w:b/>
              </w:rPr>
              <w:t>08.12.</w:t>
            </w:r>
            <w:r w:rsidR="00533E23">
              <w:rPr>
                <w:b/>
              </w:rPr>
              <w:t>2017.</w:t>
            </w:r>
          </w:p>
        </w:tc>
      </w:tr>
      <w:tr w:rsidR="00D05C1C" w:rsidTr="0045704F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5C1C" w:rsidRDefault="00D05C1C" w:rsidP="007A6C86">
            <w:pPr>
              <w:jc w:val="both"/>
            </w:pPr>
          </w:p>
        </w:tc>
        <w:tc>
          <w:tcPr>
            <w:tcW w:w="4677" w:type="dxa"/>
            <w:gridSpan w:val="2"/>
          </w:tcPr>
          <w:p w:rsidR="00D05C1C" w:rsidRPr="00D05C1C" w:rsidRDefault="00D05C1C" w:rsidP="007A6C86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D05C1C" w:rsidRPr="0045704F" w:rsidRDefault="00A85B76" w:rsidP="007A6C8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533E23">
              <w:rPr>
                <w:b/>
              </w:rPr>
              <w:t>.12.2017.</w:t>
            </w:r>
          </w:p>
        </w:tc>
        <w:tc>
          <w:tcPr>
            <w:tcW w:w="2110" w:type="dxa"/>
          </w:tcPr>
          <w:p w:rsidR="00D05C1C" w:rsidRPr="0045704F" w:rsidRDefault="0045704F" w:rsidP="007A6C86">
            <w:pPr>
              <w:jc w:val="both"/>
            </w:pPr>
            <w:r w:rsidRPr="0045704F">
              <w:t>1</w:t>
            </w:r>
            <w:r w:rsidR="00A85B76">
              <w:t>3,00</w:t>
            </w:r>
            <w:r w:rsidRPr="0045704F">
              <w:t xml:space="preserve"> sati</w:t>
            </w:r>
          </w:p>
        </w:tc>
      </w:tr>
    </w:tbl>
    <w:p w:rsidR="00510F2F" w:rsidRDefault="00510F2F" w:rsidP="00510F2F">
      <w:pPr>
        <w:jc w:val="both"/>
      </w:pPr>
    </w:p>
    <w:p w:rsidR="0050179F" w:rsidRDefault="00D05C1C" w:rsidP="00D05C1C">
      <w:pPr>
        <w:numPr>
          <w:ilvl w:val="0"/>
          <w:numId w:val="21"/>
        </w:numPr>
        <w:jc w:val="both"/>
      </w:pPr>
      <w:r>
        <w:t>Prije potpisivanja ugovora za ponudu odabrani davatelj usluga dužan je dostaviti ili dati školi na uvid:</w:t>
      </w:r>
    </w:p>
    <w:p w:rsidR="00D05C1C" w:rsidRDefault="00D05C1C" w:rsidP="00D05C1C">
      <w:pPr>
        <w:numPr>
          <w:ilvl w:val="0"/>
          <w:numId w:val="22"/>
        </w:numPr>
        <w:jc w:val="both"/>
      </w:pPr>
      <w:r>
        <w:t xml:space="preserve">dokaz o registraciji (preslika izvatka iz sudskog ili obrtnog registra) iz kojeg je razvidno da je davatelj usluga registriran za </w:t>
      </w:r>
      <w:r w:rsidR="00EE38FE">
        <w:t>obavljanje djelatnosti turističke agencije,</w:t>
      </w:r>
    </w:p>
    <w:p w:rsidR="00EE38FE" w:rsidRDefault="00EE38FE" w:rsidP="00D05C1C">
      <w:pPr>
        <w:numPr>
          <w:ilvl w:val="0"/>
          <w:numId w:val="22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EE38FE" w:rsidRDefault="00EE38FE" w:rsidP="00EE38FE">
      <w:pPr>
        <w:numPr>
          <w:ilvl w:val="0"/>
          <w:numId w:val="21"/>
        </w:numPr>
        <w:jc w:val="both"/>
      </w:pPr>
      <w:r>
        <w:t>Mjesec dana prije realizacije ugovora odabrani davatelj usluga dužan je dostaviti ili dati školi na uvid:</w:t>
      </w:r>
    </w:p>
    <w:p w:rsidR="00EE38FE" w:rsidRDefault="00EE38FE" w:rsidP="00EE38FE">
      <w:pPr>
        <w:numPr>
          <w:ilvl w:val="0"/>
          <w:numId w:val="23"/>
        </w:numPr>
        <w:jc w:val="both"/>
      </w:pPr>
      <w:r>
        <w:t>dokaz o osiguranju jamčevine (za višednevnu ekskurziju ili višednevnu terensku nastavu),</w:t>
      </w:r>
    </w:p>
    <w:p w:rsidR="00EE38FE" w:rsidRDefault="00EE38FE" w:rsidP="00EE38FE">
      <w:pPr>
        <w:numPr>
          <w:ilvl w:val="0"/>
          <w:numId w:val="23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EE38FE" w:rsidRDefault="00EE38FE" w:rsidP="00EE38FE">
      <w:pPr>
        <w:jc w:val="both"/>
        <w:rPr>
          <w:i/>
        </w:rPr>
      </w:pPr>
      <w:r>
        <w:rPr>
          <w:i/>
        </w:rPr>
        <w:t>Napomena: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Pristigle ponude trebaju sadržavati i u cijenu uključivati:</w:t>
      </w:r>
    </w:p>
    <w:p w:rsidR="00EE38FE" w:rsidRDefault="00EE38FE" w:rsidP="00EE38FE">
      <w:pPr>
        <w:numPr>
          <w:ilvl w:val="0"/>
          <w:numId w:val="25"/>
        </w:numPr>
        <w:jc w:val="both"/>
      </w:pPr>
      <w:r>
        <w:t>prijevoz sudionika isključivo prijevoznim sredstvima koji udovoljavaju propisima,</w:t>
      </w:r>
    </w:p>
    <w:p w:rsidR="00EE38FE" w:rsidRDefault="00EE38FE" w:rsidP="00EE38FE">
      <w:pPr>
        <w:numPr>
          <w:ilvl w:val="0"/>
          <w:numId w:val="25"/>
        </w:numPr>
        <w:jc w:val="both"/>
      </w:pPr>
      <w:r>
        <w:t>osiguranje odgovornosti i jamčevine.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Ponude trebaju biti:</w:t>
      </w:r>
    </w:p>
    <w:p w:rsidR="00EE38FE" w:rsidRDefault="00EE38FE" w:rsidP="00EE38FE">
      <w:pPr>
        <w:numPr>
          <w:ilvl w:val="0"/>
          <w:numId w:val="26"/>
        </w:numPr>
        <w:jc w:val="both"/>
      </w:pPr>
      <w:r>
        <w:t>u skladu s propisima vezanim uz turističku djelatnost ili sukladno posebnim propisima</w:t>
      </w:r>
    </w:p>
    <w:p w:rsidR="00EE38FE" w:rsidRDefault="00EE38FE" w:rsidP="00EE38FE">
      <w:pPr>
        <w:numPr>
          <w:ilvl w:val="0"/>
          <w:numId w:val="26"/>
        </w:numPr>
        <w:jc w:val="both"/>
      </w:pPr>
      <w:r>
        <w:t>razrađene po traženim točkama i s iskazanom ukupnom cijenom po učeniku.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lastRenderedPageBreak/>
        <w:t>U obzir će se uzimati ponude zaprimljene u poštanskome uredu ili osobno dostavljene na školsku ustanovu do navedenoga roka.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Školska ustanova ne smije mijenjati sadržaj obrasca poziva već samo popunjavati prazne rubrike.</w:t>
      </w:r>
    </w:p>
    <w:p w:rsidR="00EE38FE" w:rsidRPr="00EE38FE" w:rsidRDefault="00EE38FE" w:rsidP="00EE38FE">
      <w:pPr>
        <w:jc w:val="both"/>
      </w:pPr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</w:t>
      </w:r>
      <w:r w:rsidR="008E3667">
        <w:t>davatelj ih je dužan obrazložiti.</w:t>
      </w:r>
    </w:p>
    <w:sectPr w:rsidR="00EE38FE" w:rsidRPr="00EE38FE" w:rsidSect="004D42DD">
      <w:pgSz w:w="11906" w:h="16838"/>
      <w:pgMar w:top="993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73"/>
    <w:multiLevelType w:val="hybridMultilevel"/>
    <w:tmpl w:val="A0349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7B3"/>
    <w:multiLevelType w:val="hybridMultilevel"/>
    <w:tmpl w:val="3C9EF616"/>
    <w:lvl w:ilvl="0" w:tplc="23DE6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913"/>
    <w:multiLevelType w:val="hybridMultilevel"/>
    <w:tmpl w:val="B038E3DA"/>
    <w:lvl w:ilvl="0" w:tplc="6BB0C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28C2"/>
    <w:multiLevelType w:val="hybridMultilevel"/>
    <w:tmpl w:val="1BE46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08C6"/>
    <w:multiLevelType w:val="hybridMultilevel"/>
    <w:tmpl w:val="31C4B0D4"/>
    <w:lvl w:ilvl="0" w:tplc="DC66B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46F5"/>
    <w:multiLevelType w:val="hybridMultilevel"/>
    <w:tmpl w:val="D1702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63F5"/>
    <w:multiLevelType w:val="hybridMultilevel"/>
    <w:tmpl w:val="FC70013A"/>
    <w:lvl w:ilvl="0" w:tplc="9664E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E0C19"/>
    <w:multiLevelType w:val="hybridMultilevel"/>
    <w:tmpl w:val="480AF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2392E"/>
    <w:multiLevelType w:val="hybridMultilevel"/>
    <w:tmpl w:val="7914798E"/>
    <w:lvl w:ilvl="0" w:tplc="0D409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5834"/>
    <w:multiLevelType w:val="hybridMultilevel"/>
    <w:tmpl w:val="58982164"/>
    <w:lvl w:ilvl="0" w:tplc="7F6818B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C41195F"/>
    <w:multiLevelType w:val="hybridMultilevel"/>
    <w:tmpl w:val="09E2A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4FF7"/>
    <w:multiLevelType w:val="hybridMultilevel"/>
    <w:tmpl w:val="014E7F4E"/>
    <w:lvl w:ilvl="0" w:tplc="8362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D1F"/>
    <w:multiLevelType w:val="hybridMultilevel"/>
    <w:tmpl w:val="3822EA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95AD7"/>
    <w:multiLevelType w:val="hybridMultilevel"/>
    <w:tmpl w:val="5E36B0C6"/>
    <w:lvl w:ilvl="0" w:tplc="16F66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73C79"/>
    <w:multiLevelType w:val="hybridMultilevel"/>
    <w:tmpl w:val="808050A4"/>
    <w:lvl w:ilvl="0" w:tplc="1F323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E31"/>
    <w:multiLevelType w:val="hybridMultilevel"/>
    <w:tmpl w:val="AE2AFB8E"/>
    <w:lvl w:ilvl="0" w:tplc="930A5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3"/>
  </w:num>
  <w:num w:numId="5">
    <w:abstractNumId w:val="14"/>
  </w:num>
  <w:num w:numId="6">
    <w:abstractNumId w:val="25"/>
  </w:num>
  <w:num w:numId="7">
    <w:abstractNumId w:val="16"/>
  </w:num>
  <w:num w:numId="8">
    <w:abstractNumId w:val="9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"/>
  </w:num>
  <w:num w:numId="14">
    <w:abstractNumId w:val="7"/>
  </w:num>
  <w:num w:numId="15">
    <w:abstractNumId w:val="23"/>
  </w:num>
  <w:num w:numId="16">
    <w:abstractNumId w:val="12"/>
  </w:num>
  <w:num w:numId="17">
    <w:abstractNumId w:val="3"/>
  </w:num>
  <w:num w:numId="18">
    <w:abstractNumId w:val="8"/>
  </w:num>
  <w:num w:numId="19">
    <w:abstractNumId w:val="22"/>
  </w:num>
  <w:num w:numId="20">
    <w:abstractNumId w:val="5"/>
  </w:num>
  <w:num w:numId="21">
    <w:abstractNumId w:val="4"/>
  </w:num>
  <w:num w:numId="22">
    <w:abstractNumId w:val="18"/>
  </w:num>
  <w:num w:numId="23">
    <w:abstractNumId w:val="6"/>
  </w:num>
  <w:num w:numId="24">
    <w:abstractNumId w:val="11"/>
  </w:num>
  <w:num w:numId="25">
    <w:abstractNumId w:val="26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39"/>
    <w:rsid w:val="000075FD"/>
    <w:rsid w:val="00007C31"/>
    <w:rsid w:val="000142FF"/>
    <w:rsid w:val="000504F3"/>
    <w:rsid w:val="00065E90"/>
    <w:rsid w:val="00070EE4"/>
    <w:rsid w:val="00081FCE"/>
    <w:rsid w:val="00083109"/>
    <w:rsid w:val="000D0633"/>
    <w:rsid w:val="000D23F3"/>
    <w:rsid w:val="000D573C"/>
    <w:rsid w:val="000E14F6"/>
    <w:rsid w:val="000E4D5D"/>
    <w:rsid w:val="000F375B"/>
    <w:rsid w:val="00100DA6"/>
    <w:rsid w:val="0011174D"/>
    <w:rsid w:val="0013660F"/>
    <w:rsid w:val="00157B19"/>
    <w:rsid w:val="00171E9D"/>
    <w:rsid w:val="001746F1"/>
    <w:rsid w:val="00174E16"/>
    <w:rsid w:val="001A0FE8"/>
    <w:rsid w:val="001A2D39"/>
    <w:rsid w:val="001B00C1"/>
    <w:rsid w:val="001B12B5"/>
    <w:rsid w:val="001B5685"/>
    <w:rsid w:val="001C5E96"/>
    <w:rsid w:val="0021408C"/>
    <w:rsid w:val="002147CE"/>
    <w:rsid w:val="00242E7E"/>
    <w:rsid w:val="00244747"/>
    <w:rsid w:val="00246EEB"/>
    <w:rsid w:val="00284A8B"/>
    <w:rsid w:val="002A37BC"/>
    <w:rsid w:val="002A4680"/>
    <w:rsid w:val="002C4047"/>
    <w:rsid w:val="002D23A4"/>
    <w:rsid w:val="002E088D"/>
    <w:rsid w:val="002F50F5"/>
    <w:rsid w:val="00314FDB"/>
    <w:rsid w:val="003169A7"/>
    <w:rsid w:val="00316F9A"/>
    <w:rsid w:val="0035155D"/>
    <w:rsid w:val="00352320"/>
    <w:rsid w:val="00354DCB"/>
    <w:rsid w:val="00357B5A"/>
    <w:rsid w:val="00363785"/>
    <w:rsid w:val="0038473D"/>
    <w:rsid w:val="003B7361"/>
    <w:rsid w:val="003C2BB2"/>
    <w:rsid w:val="003D6B80"/>
    <w:rsid w:val="003E405E"/>
    <w:rsid w:val="003F7464"/>
    <w:rsid w:val="00407166"/>
    <w:rsid w:val="0042304E"/>
    <w:rsid w:val="00426804"/>
    <w:rsid w:val="004368BE"/>
    <w:rsid w:val="00440DB6"/>
    <w:rsid w:val="00443FD5"/>
    <w:rsid w:val="00444679"/>
    <w:rsid w:val="0045704F"/>
    <w:rsid w:val="004856F7"/>
    <w:rsid w:val="0049132D"/>
    <w:rsid w:val="0049492D"/>
    <w:rsid w:val="004D42DD"/>
    <w:rsid w:val="004E14C4"/>
    <w:rsid w:val="004F113B"/>
    <w:rsid w:val="0050179F"/>
    <w:rsid w:val="00510F2F"/>
    <w:rsid w:val="00522CF4"/>
    <w:rsid w:val="00533E23"/>
    <w:rsid w:val="00545D89"/>
    <w:rsid w:val="005A3EB5"/>
    <w:rsid w:val="005C36FC"/>
    <w:rsid w:val="005D0398"/>
    <w:rsid w:val="005D2E0D"/>
    <w:rsid w:val="005E04F0"/>
    <w:rsid w:val="005F598B"/>
    <w:rsid w:val="00601BC1"/>
    <w:rsid w:val="006270CC"/>
    <w:rsid w:val="006275D5"/>
    <w:rsid w:val="00694814"/>
    <w:rsid w:val="006E63FA"/>
    <w:rsid w:val="006F6175"/>
    <w:rsid w:val="00701023"/>
    <w:rsid w:val="007119AF"/>
    <w:rsid w:val="00773BAB"/>
    <w:rsid w:val="00776663"/>
    <w:rsid w:val="007A6C86"/>
    <w:rsid w:val="007C1649"/>
    <w:rsid w:val="007C17E8"/>
    <w:rsid w:val="007C778B"/>
    <w:rsid w:val="007F7FA0"/>
    <w:rsid w:val="00811221"/>
    <w:rsid w:val="00812CBD"/>
    <w:rsid w:val="00837044"/>
    <w:rsid w:val="008456F5"/>
    <w:rsid w:val="008C1882"/>
    <w:rsid w:val="008C7764"/>
    <w:rsid w:val="008E3667"/>
    <w:rsid w:val="008E370F"/>
    <w:rsid w:val="00900A60"/>
    <w:rsid w:val="00917EF3"/>
    <w:rsid w:val="00920F2F"/>
    <w:rsid w:val="00956EAA"/>
    <w:rsid w:val="00957CDA"/>
    <w:rsid w:val="009746B7"/>
    <w:rsid w:val="009914CD"/>
    <w:rsid w:val="009A42D9"/>
    <w:rsid w:val="009E02AC"/>
    <w:rsid w:val="00A33B06"/>
    <w:rsid w:val="00A41BC7"/>
    <w:rsid w:val="00A624E1"/>
    <w:rsid w:val="00A85B76"/>
    <w:rsid w:val="00AE31E5"/>
    <w:rsid w:val="00B067A4"/>
    <w:rsid w:val="00B06875"/>
    <w:rsid w:val="00B06D24"/>
    <w:rsid w:val="00B2446A"/>
    <w:rsid w:val="00B70225"/>
    <w:rsid w:val="00B7196F"/>
    <w:rsid w:val="00B84048"/>
    <w:rsid w:val="00B844B7"/>
    <w:rsid w:val="00B8508C"/>
    <w:rsid w:val="00B86AE0"/>
    <w:rsid w:val="00B91F11"/>
    <w:rsid w:val="00B9396D"/>
    <w:rsid w:val="00B96D4A"/>
    <w:rsid w:val="00BA2080"/>
    <w:rsid w:val="00BB242A"/>
    <w:rsid w:val="00BD1D50"/>
    <w:rsid w:val="00BF21B6"/>
    <w:rsid w:val="00C03EFC"/>
    <w:rsid w:val="00C0717C"/>
    <w:rsid w:val="00C41829"/>
    <w:rsid w:val="00C55438"/>
    <w:rsid w:val="00C56A90"/>
    <w:rsid w:val="00C67616"/>
    <w:rsid w:val="00CB706D"/>
    <w:rsid w:val="00D05C1C"/>
    <w:rsid w:val="00D10CE7"/>
    <w:rsid w:val="00D11C4A"/>
    <w:rsid w:val="00D31BE2"/>
    <w:rsid w:val="00D605B9"/>
    <w:rsid w:val="00DA19F9"/>
    <w:rsid w:val="00DB7F94"/>
    <w:rsid w:val="00DC76F3"/>
    <w:rsid w:val="00DD58DE"/>
    <w:rsid w:val="00DE233D"/>
    <w:rsid w:val="00DF313F"/>
    <w:rsid w:val="00E075DD"/>
    <w:rsid w:val="00E13C47"/>
    <w:rsid w:val="00E31133"/>
    <w:rsid w:val="00E312ED"/>
    <w:rsid w:val="00E4103C"/>
    <w:rsid w:val="00E548E2"/>
    <w:rsid w:val="00E62C4F"/>
    <w:rsid w:val="00E80073"/>
    <w:rsid w:val="00E86CA6"/>
    <w:rsid w:val="00EA3946"/>
    <w:rsid w:val="00EA7F97"/>
    <w:rsid w:val="00EE38FE"/>
    <w:rsid w:val="00F135B8"/>
    <w:rsid w:val="00F31E10"/>
    <w:rsid w:val="00F44261"/>
    <w:rsid w:val="00F854AA"/>
    <w:rsid w:val="00FB381D"/>
    <w:rsid w:val="00FC76FE"/>
    <w:rsid w:val="00FD79CB"/>
    <w:rsid w:val="00FE313B"/>
    <w:rsid w:val="00FE3BFD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D3E2F-F59C-4DDC-B8F3-E2CD4241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D39"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E4103C"/>
    <w:pPr>
      <w:keepNext/>
      <w:spacing w:after="120"/>
      <w:jc w:val="both"/>
      <w:outlineLvl w:val="0"/>
    </w:pPr>
    <w:rPr>
      <w:b/>
      <w:noProof w:val="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character" w:styleId="Hiperveza">
    <w:name w:val="Hyperlink"/>
    <w:rsid w:val="004856F7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D605B9"/>
    <w:pPr>
      <w:suppressAutoHyphens w:val="0"/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Reetkatablice">
    <w:name w:val="Table Grid"/>
    <w:basedOn w:val="Obinatablica"/>
    <w:rsid w:val="00FC7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Char">
    <w:name w:val="Naslov 1 Char"/>
    <w:link w:val="Naslov1"/>
    <w:rsid w:val="00E4103C"/>
    <w:rPr>
      <w:b/>
      <w:sz w:val="24"/>
      <w:lang w:val="en-US" w:eastAsia="ar-SA"/>
    </w:rPr>
  </w:style>
  <w:style w:type="character" w:styleId="Naglaeno">
    <w:name w:val="Strong"/>
    <w:uiPriority w:val="22"/>
    <w:qFormat/>
    <w:rsid w:val="003B7361"/>
    <w:rPr>
      <w:b/>
      <w:bCs/>
    </w:rPr>
  </w:style>
  <w:style w:type="character" w:customStyle="1" w:styleId="apple-converted-space">
    <w:name w:val="apple-converted-space"/>
    <w:basedOn w:val="Zadanifontodlomka"/>
    <w:rsid w:val="0060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9611-A21B-4C4A-B6DE-87F07690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Ana-Marija Avdagić</cp:lastModifiedBy>
  <cp:revision>2</cp:revision>
  <cp:lastPrinted>2017-11-24T07:15:00Z</cp:lastPrinted>
  <dcterms:created xsi:type="dcterms:W3CDTF">2017-11-24T10:13:00Z</dcterms:created>
  <dcterms:modified xsi:type="dcterms:W3CDTF">2017-11-24T10:13:00Z</dcterms:modified>
</cp:coreProperties>
</file>